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67" w:rsidRDefault="001E4207">
      <w:bookmarkStart w:id="0" w:name="_GoBack"/>
      <w:bookmarkEnd w:id="0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in;margin-top:24.5pt;width:178.35pt;height:112pt;z-index:251660288;mso-position-horizontal-relative:margin;mso-position-vertical-relative:margin;mso-width-relative:margin;mso-height-relative:margin" stroked="f" strokecolor="white [3212]">
            <v:textbox style="mso-next-textbox:#_x0000_s1026">
              <w:txbxContent>
                <w:p w:rsidR="00EC60BA" w:rsidRPr="00EC60BA" w:rsidRDefault="00657483" w:rsidP="003921D6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54"/>
                      <w:szCs w:val="54"/>
                    </w:rPr>
                  </w:pPr>
                  <w:r>
                    <w:rPr>
                      <w:rFonts w:ascii="Arial" w:hAnsi="Arial" w:cs="Arial"/>
                      <w:b/>
                      <w:sz w:val="54"/>
                      <w:szCs w:val="54"/>
                    </w:rPr>
                    <w:t>Turtle</w:t>
                  </w:r>
                </w:p>
                <w:p w:rsidR="00EC60BA" w:rsidRPr="00EC60BA" w:rsidRDefault="00EC60BA" w:rsidP="003921D6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54"/>
                      <w:szCs w:val="54"/>
                    </w:rPr>
                  </w:pPr>
                  <w:r w:rsidRPr="00EC60BA">
                    <w:rPr>
                      <w:rFonts w:ascii="Arial" w:hAnsi="Arial" w:cs="Arial"/>
                      <w:b/>
                      <w:sz w:val="54"/>
                      <w:szCs w:val="54"/>
                    </w:rPr>
                    <w:t>Supply List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27" type="#_x0000_t202" style="position:absolute;margin-left:-71.25pt;margin-top:177pt;width:610.5pt;height:527.25pt;z-index:251661312" stroked="f">
            <v:textbox>
              <w:txbxContent>
                <w:p w:rsidR="00BC7E96" w:rsidRDefault="00657483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6 packages of 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unscented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baby </w:t>
                  </w:r>
                  <w:proofErr w:type="gramStart"/>
                  <w:r>
                    <w:rPr>
                      <w:rFonts w:ascii="Arial" w:hAnsi="Arial" w:cs="Arial"/>
                      <w:sz w:val="32"/>
                      <w:szCs w:val="32"/>
                    </w:rPr>
                    <w:t>wipes</w:t>
                  </w:r>
                  <w:proofErr w:type="gramEnd"/>
                </w:p>
                <w:p w:rsidR="00657483" w:rsidRDefault="00657483" w:rsidP="00657483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2 containers of Clorox </w:t>
                  </w:r>
                  <w:proofErr w:type="gramStart"/>
                  <w:r>
                    <w:rPr>
                      <w:rFonts w:ascii="Arial" w:hAnsi="Arial" w:cs="Arial"/>
                      <w:sz w:val="32"/>
                      <w:szCs w:val="32"/>
                    </w:rPr>
                    <w:t>wipes</w:t>
                  </w:r>
                  <w:proofErr w:type="gramEnd"/>
                </w:p>
                <w:p w:rsidR="00657483" w:rsidRDefault="00657483" w:rsidP="00657483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 cans of Lysol</w:t>
                  </w:r>
                </w:p>
                <w:p w:rsidR="00657483" w:rsidRDefault="00657483" w:rsidP="00657483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One complete change of clothes, labeled in a Ziploc bag</w:t>
                  </w:r>
                </w:p>
                <w:p w:rsidR="00657483" w:rsidRDefault="00657483" w:rsidP="00657483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 full size backpack</w:t>
                  </w:r>
                </w:p>
                <w:p w:rsidR="00657483" w:rsidRDefault="00657483" w:rsidP="00657483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 package of paper plates</w:t>
                  </w:r>
                </w:p>
                <w:p w:rsidR="00657483" w:rsidRDefault="00657483" w:rsidP="00657483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 box of Kleenex</w:t>
                  </w:r>
                </w:p>
                <w:p w:rsidR="00657483" w:rsidRDefault="00657483" w:rsidP="00657483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1 </w:t>
                  </w:r>
                  <w:proofErr w:type="gramStart"/>
                  <w:r>
                    <w:rPr>
                      <w:rFonts w:ascii="Arial" w:hAnsi="Arial" w:cs="Arial"/>
                      <w:sz w:val="32"/>
                      <w:szCs w:val="32"/>
                    </w:rPr>
                    <w:t>roll</w:t>
                  </w:r>
                  <w:proofErr w:type="gramEnd"/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of paper towels (select a size)</w:t>
                  </w:r>
                </w:p>
                <w:p w:rsidR="00657483" w:rsidRDefault="00657483" w:rsidP="00657483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1 </w:t>
                  </w:r>
                  <w:proofErr w:type="spellStart"/>
                  <w:r>
                    <w:rPr>
                      <w:rFonts w:ascii="Arial" w:hAnsi="Arial" w:cs="Arial"/>
                      <w:sz w:val="32"/>
                      <w:szCs w:val="32"/>
                    </w:rPr>
                    <w:t>pkg</w:t>
                  </w:r>
                  <w:proofErr w:type="spellEnd"/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coffee filters</w:t>
                  </w:r>
                </w:p>
                <w:p w:rsidR="00657483" w:rsidRDefault="00657483" w:rsidP="00657483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 glue sticks</w:t>
                  </w:r>
                </w:p>
                <w:p w:rsidR="00657483" w:rsidRDefault="00657483" w:rsidP="00657483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 bottles glue</w:t>
                  </w:r>
                </w:p>
                <w:p w:rsidR="00657483" w:rsidRPr="00657483" w:rsidRDefault="00657483" w:rsidP="00657483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*clean sippy cup of water each day for snack*</w:t>
                  </w:r>
                </w:p>
              </w:txbxContent>
            </v:textbox>
          </v:shape>
        </w:pict>
      </w:r>
      <w:r w:rsidR="00EC60BA">
        <w:t xml:space="preserve">                                                                                                            </w:t>
      </w:r>
      <w:r w:rsidR="00657483">
        <w:rPr>
          <w:b/>
          <w:bCs/>
          <w:noProof/>
          <w:color w:val="000000"/>
          <w:sz w:val="55"/>
          <w:szCs w:val="55"/>
        </w:rPr>
        <w:drawing>
          <wp:inline distT="0" distB="0" distL="0" distR="0">
            <wp:extent cx="1809750" cy="1095375"/>
            <wp:effectExtent l="19050" t="0" r="0" b="0"/>
            <wp:docPr id="1" name="Picture 1" descr="C:\Users\RomeFirstSchool\AppData\Local\Microsoft\Windows\INetCache\IE\FOW1VCKH\14338785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eFirstSchool\AppData\Local\Microsoft\Windows\INetCache\IE\FOW1VCKH\143387855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F67" w:rsidSect="001D6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60BA"/>
    <w:rsid w:val="00023E35"/>
    <w:rsid w:val="001D6F67"/>
    <w:rsid w:val="001E4207"/>
    <w:rsid w:val="002774B1"/>
    <w:rsid w:val="003921D6"/>
    <w:rsid w:val="004C1E47"/>
    <w:rsid w:val="005135FA"/>
    <w:rsid w:val="005C4516"/>
    <w:rsid w:val="00657483"/>
    <w:rsid w:val="006C6CF2"/>
    <w:rsid w:val="00737D0F"/>
    <w:rsid w:val="008B0EF7"/>
    <w:rsid w:val="00BB77D4"/>
    <w:rsid w:val="00BC7E96"/>
    <w:rsid w:val="00C85EB2"/>
    <w:rsid w:val="00D67BCA"/>
    <w:rsid w:val="00E033E4"/>
    <w:rsid w:val="00EB6F85"/>
    <w:rsid w:val="00EC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Hart</dc:creator>
  <cp:lastModifiedBy>RomeFirstSchool</cp:lastModifiedBy>
  <cp:revision>2</cp:revision>
  <dcterms:created xsi:type="dcterms:W3CDTF">2018-05-08T14:20:00Z</dcterms:created>
  <dcterms:modified xsi:type="dcterms:W3CDTF">2018-05-08T14:20:00Z</dcterms:modified>
</cp:coreProperties>
</file>